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633C39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7CB556" wp14:editId="2C457E28">
            <wp:simplePos x="0" y="0"/>
            <wp:positionH relativeFrom="column">
              <wp:posOffset>6395418</wp:posOffset>
            </wp:positionH>
            <wp:positionV relativeFrom="paragraph">
              <wp:posOffset>-265704</wp:posOffset>
            </wp:positionV>
            <wp:extent cx="501399" cy="489761"/>
            <wp:effectExtent l="0" t="0" r="0" b="5715"/>
            <wp:wrapNone/>
            <wp:docPr id="4" name="Picture 4" descr="Image result for running girl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ing girl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9" cy="4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E4BD0" wp14:editId="24FF253C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C41FC3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</w:t>
                            </w:r>
                            <w:r w:rsidR="00633C3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Hallway Speed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C41FC3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</w:t>
                      </w:r>
                      <w:r w:rsidR="00633C3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Hallway Speed Lab</w:t>
                      </w:r>
                    </w:p>
                  </w:txbxContent>
                </v:textbox>
              </v:shape>
            </w:pict>
          </mc:Fallback>
        </mc:AlternateContent>
      </w:r>
      <w:r w:rsidR="00EE07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42AE3" wp14:editId="312E3A3B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C54DA8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C41FC3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C41FC3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C41FC3" w:rsidTr="00EE07EB">
        <w:trPr>
          <w:trHeight w:val="538"/>
        </w:trPr>
        <w:tc>
          <w:tcPr>
            <w:tcW w:w="10804" w:type="dxa"/>
          </w:tcPr>
          <w:p w:rsidR="00C41FC3" w:rsidRDefault="00C41FC3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Solve and interpret speed problems.</w:t>
            </w:r>
          </w:p>
          <w:p w:rsidR="00633C39" w:rsidRDefault="00C55E43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Construct and interpret distance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vs. time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graphs.</w:t>
            </w:r>
          </w:p>
          <w:p w:rsidR="00633C39" w:rsidRPr="00C41FC3" w:rsidRDefault="00633C39" w:rsidP="00C55E4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Construct and interpret </w:t>
            </w:r>
            <w:r w:rsidR="00C55E43">
              <w:rPr>
                <w:rFonts w:asciiTheme="majorHAnsi" w:hAnsiTheme="majorHAnsi"/>
                <w:i/>
                <w:sz w:val="24"/>
                <w:szCs w:val="24"/>
              </w:rPr>
              <w:t>speed vs. time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graphs.</w:t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C41FC3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C41FC3" w:rsidRDefault="00633C39" w:rsidP="009D7F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Pre-Lab Questions</w:t>
            </w:r>
          </w:p>
        </w:tc>
      </w:tr>
      <w:tr w:rsidR="00EE07EB" w:rsidRPr="00C41FC3" w:rsidTr="00DB6E6E">
        <w:tc>
          <w:tcPr>
            <w:tcW w:w="11016" w:type="dxa"/>
            <w:shd w:val="clear" w:color="auto" w:fill="FFFFFF" w:themeFill="background1"/>
          </w:tcPr>
          <w:p w:rsidR="00633C39" w:rsidRDefault="00633C39" w:rsidP="00633C39">
            <w:pPr>
              <w:pStyle w:val="ListParagraph"/>
              <w:numPr>
                <w:ilvl w:val="0"/>
                <w:numId w:val="6"/>
              </w:numPr>
              <w:spacing w:before="200" w:after="200"/>
              <w:ind w:left="540" w:hanging="5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formula for speed?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633C39" w:rsidRDefault="00633C39" w:rsidP="00633C39">
            <w:pPr>
              <w:pStyle w:val="ListParagraph"/>
              <w:numPr>
                <w:ilvl w:val="0"/>
                <w:numId w:val="6"/>
              </w:numPr>
              <w:spacing w:before="200" w:after="200"/>
              <w:ind w:left="540" w:hanging="5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 the units for speed?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DB6E6E" w:rsidRPr="00C41FC3" w:rsidRDefault="00633C39" w:rsidP="00047BDB">
            <w:pPr>
              <w:pStyle w:val="ListParagraph"/>
              <w:numPr>
                <w:ilvl w:val="0"/>
                <w:numId w:val="6"/>
              </w:numPr>
              <w:spacing w:before="200" w:after="200"/>
              <w:ind w:left="540" w:hanging="5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</w:t>
            </w:r>
            <w:r w:rsidR="00047BDB">
              <w:rPr>
                <w:rFonts w:asciiTheme="majorHAnsi" w:hAnsiTheme="majorHAnsi"/>
                <w:sz w:val="24"/>
                <w:szCs w:val="24"/>
              </w:rPr>
              <w:t>do you think is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difference between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instantaneous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average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speed?</w:t>
            </w:r>
            <w:r w:rsidR="00C41FC3"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="00C41FC3"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DB6E6E" w:rsidRPr="00C41FC3" w:rsidTr="00D74826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B6E6E" w:rsidRPr="00C41FC3" w:rsidRDefault="00633C39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Procedure</w:t>
            </w:r>
          </w:p>
        </w:tc>
      </w:tr>
      <w:tr w:rsidR="00DB6E6E" w:rsidRPr="00C41FC3" w:rsidTr="00DB6E6E">
        <w:trPr>
          <w:trHeight w:val="141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87604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>The class will be divided into 2 groups</w:t>
            </w:r>
            <w:r w:rsidR="005653F4" w:rsidRPr="00DE2FA2">
              <w:rPr>
                <w:rFonts w:asciiTheme="majorHAnsi" w:hAnsiTheme="majorHAnsi"/>
                <w:sz w:val="28"/>
                <w:szCs w:val="24"/>
              </w:rPr>
              <w:t xml:space="preserve"> (if available)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, with 1 voluntary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mover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and </w:t>
            </w:r>
            <w:r w:rsidR="005653F4" w:rsidRPr="00DE2FA2">
              <w:rPr>
                <w:rFonts w:asciiTheme="majorHAnsi" w:hAnsiTheme="majorHAnsi"/>
                <w:sz w:val="28"/>
                <w:szCs w:val="24"/>
              </w:rPr>
              <w:t>10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timers</w:t>
            </w:r>
            <w:r w:rsidR="005653F4" w:rsidRPr="00DE2FA2">
              <w:rPr>
                <w:rFonts w:asciiTheme="majorHAnsi" w:hAnsiTheme="majorHAnsi"/>
                <w:sz w:val="28"/>
                <w:szCs w:val="24"/>
              </w:rPr>
              <w:t xml:space="preserve"> each group.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 xml:space="preserve">At each </w:t>
            </w:r>
            <w:r w:rsidR="00004A28">
              <w:rPr>
                <w:rFonts w:asciiTheme="majorHAnsi" w:hAnsiTheme="majorHAnsi"/>
                <w:sz w:val="28"/>
                <w:szCs w:val="24"/>
              </w:rPr>
              <w:t>5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m mark in the hallway, one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timer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will stand with a stopwatch. When the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mover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passes that </w:t>
            </w:r>
            <w:r w:rsidR="00004A28">
              <w:rPr>
                <w:rFonts w:asciiTheme="majorHAnsi" w:hAnsiTheme="majorHAnsi"/>
                <w:sz w:val="28"/>
                <w:szCs w:val="24"/>
              </w:rPr>
              <w:t>5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m mark, each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timer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will stop the watch and keep it stopped to record the time.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 xml:space="preserve">The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mover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will start at the 0 m mark and finish at the 50 m mark down the hallway.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 xml:space="preserve">After two trials have been completed, the groups will come in and report their data on the boards. 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>The second group will repeat steps 2-4.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>Fill in the data tables provided, make calculations, graph the data, and answer the questions.</w:t>
            </w:r>
          </w:p>
          <w:p w:rsidR="00DB6E6E" w:rsidRPr="00C41FC3" w:rsidRDefault="00DB6E6E" w:rsidP="00A8760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3C39" w:rsidRDefault="00633C39"/>
    <w:tbl>
      <w:tblPr>
        <w:tblStyle w:val="TableGrid"/>
        <w:tblW w:w="111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90"/>
        <w:gridCol w:w="1440"/>
        <w:gridCol w:w="881"/>
        <w:gridCol w:w="919"/>
        <w:gridCol w:w="903"/>
        <w:gridCol w:w="807"/>
        <w:gridCol w:w="946"/>
        <w:gridCol w:w="944"/>
        <w:gridCol w:w="924"/>
        <w:gridCol w:w="786"/>
        <w:gridCol w:w="731"/>
        <w:gridCol w:w="893"/>
      </w:tblGrid>
      <w:tr w:rsidR="00633C39" w:rsidRPr="00C41FC3" w:rsidTr="00DE2FA2">
        <w:trPr>
          <w:trHeight w:val="203"/>
        </w:trPr>
        <w:tc>
          <w:tcPr>
            <w:tcW w:w="11164" w:type="dxa"/>
            <w:gridSpan w:val="13"/>
            <w:shd w:val="clear" w:color="auto" w:fill="EBBAB2" w:themeFill="accent2" w:themeFillTint="66"/>
          </w:tcPr>
          <w:p w:rsidR="00633C39" w:rsidRPr="00C41FC3" w:rsidRDefault="00633C39" w:rsidP="002502F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>Data Tables</w:t>
            </w:r>
          </w:p>
        </w:tc>
      </w:tr>
      <w:tr w:rsidR="005653F4" w:rsidRPr="00C41FC3" w:rsidTr="00C55E43">
        <w:trPr>
          <w:trHeight w:val="422"/>
        </w:trPr>
        <w:tc>
          <w:tcPr>
            <w:tcW w:w="900" w:type="dxa"/>
            <w:vMerge w:val="restart"/>
          </w:tcPr>
          <w:p w:rsidR="00C55E43" w:rsidRDefault="005653F4" w:rsidP="00C55E43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Group 1 data</w:t>
            </w:r>
            <w:r w:rsidR="00C55E43" w:rsidRPr="00C129F0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r w:rsidR="00C55E43" w:rsidRPr="00C129F0">
              <w:rPr>
                <w:rFonts w:asciiTheme="majorHAnsi" w:hAnsiTheme="majorHAnsi"/>
                <w:sz w:val="18"/>
                <w:szCs w:val="24"/>
              </w:rPr>
              <w:t>Mover name</w:t>
            </w:r>
            <w:r w:rsidR="00C55E43">
              <w:rPr>
                <w:rFonts w:asciiTheme="majorHAnsi" w:hAnsiTheme="majorHAnsi"/>
                <w:sz w:val="18"/>
                <w:szCs w:val="24"/>
              </w:rPr>
              <w:t>:</w:t>
            </w:r>
          </w:p>
          <w:p w:rsidR="005653F4" w:rsidRPr="00C129F0" w:rsidRDefault="005653F4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5653F4" w:rsidRPr="00C129F0" w:rsidRDefault="005653F4" w:rsidP="00C129F0"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5653F4">
              <w:rPr>
                <w:rFonts w:asciiTheme="majorHAnsi" w:hAnsiTheme="majorHAnsi"/>
                <w:szCs w:val="24"/>
              </w:rPr>
              <w:t>Meter mark</w:t>
            </w:r>
          </w:p>
        </w:tc>
        <w:tc>
          <w:tcPr>
            <w:tcW w:w="881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07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44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5653F4" w:rsidRPr="00C41FC3" w:rsidRDefault="005653F4" w:rsidP="005653F4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86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31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893" w:type="dxa"/>
            <w:vAlign w:val="center"/>
          </w:tcPr>
          <w:p w:rsidR="005653F4" w:rsidRPr="00C41FC3" w:rsidRDefault="005653F4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5653F4" w:rsidRPr="00C41FC3" w:rsidTr="00C55E43">
        <w:trPr>
          <w:trHeight w:val="1354"/>
        </w:trPr>
        <w:tc>
          <w:tcPr>
            <w:tcW w:w="900" w:type="dxa"/>
            <w:vMerge/>
          </w:tcPr>
          <w:p w:rsidR="005653F4" w:rsidRDefault="005653F4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5653F4" w:rsidRDefault="005653F4" w:rsidP="005653F4">
            <w:pPr>
              <w:pStyle w:val="ListParagraph"/>
              <w:spacing w:line="360" w:lineRule="auto"/>
              <w:ind w:hanging="720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C55E43" w:rsidP="00C55E43">
            <w:pPr>
              <w:pStyle w:val="ListParagraph"/>
              <w:spacing w:line="360" w:lineRule="auto"/>
              <w:ind w:hanging="37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881" w:type="dxa"/>
          </w:tcPr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565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5653F4" w:rsidRDefault="005653F4" w:rsidP="002647A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7" w:type="dxa"/>
          </w:tcPr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565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</w:tcPr>
          <w:p w:rsidR="005653F4" w:rsidRDefault="005653F4" w:rsidP="006D2D18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" w:type="dxa"/>
          </w:tcPr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565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4" w:type="dxa"/>
          </w:tcPr>
          <w:p w:rsidR="005653F4" w:rsidRDefault="005653F4" w:rsidP="00A76FDD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565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5653F4" w:rsidRDefault="005653F4" w:rsidP="00EC5DA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3" w:type="dxa"/>
          </w:tcPr>
          <w:p w:rsidR="005653F4" w:rsidRDefault="005653F4" w:rsidP="005653F4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5653F4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53F4" w:rsidRPr="00C41FC3" w:rsidTr="00C55E43">
        <w:trPr>
          <w:trHeight w:val="422"/>
        </w:trPr>
        <w:tc>
          <w:tcPr>
            <w:tcW w:w="900" w:type="dxa"/>
            <w:vMerge w:val="restart"/>
          </w:tcPr>
          <w:p w:rsidR="005653F4" w:rsidRPr="00C129F0" w:rsidRDefault="005653F4" w:rsidP="00C55E4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Group </w:t>
            </w:r>
            <w:r w:rsidR="00C55E4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 </w:t>
            </w:r>
            <w:r w:rsidR="00C55E43">
              <w:rPr>
                <w:rFonts w:asciiTheme="majorHAnsi" w:hAnsiTheme="majorHAnsi"/>
                <w:b/>
                <w:i/>
                <w:sz w:val="24"/>
                <w:szCs w:val="24"/>
              </w:rPr>
              <w:t>data</w:t>
            </w:r>
            <w:r w:rsidR="00C55E43" w:rsidRPr="00C129F0">
              <w:rPr>
                <w:rFonts w:asciiTheme="majorHAnsi" w:hAnsiTheme="majorHAnsi"/>
                <w:sz w:val="18"/>
                <w:szCs w:val="24"/>
              </w:rPr>
              <w:t xml:space="preserve"> Mover name</w:t>
            </w:r>
            <w:r w:rsidR="00C55E43">
              <w:rPr>
                <w:rFonts w:asciiTheme="majorHAnsi" w:hAnsiTheme="majorHAnsi"/>
                <w:sz w:val="18"/>
                <w:szCs w:val="24"/>
              </w:rPr>
              <w:t>:</w:t>
            </w:r>
          </w:p>
        </w:tc>
        <w:tc>
          <w:tcPr>
            <w:tcW w:w="1530" w:type="dxa"/>
            <w:gridSpan w:val="2"/>
          </w:tcPr>
          <w:p w:rsidR="005653F4" w:rsidRPr="00C129F0" w:rsidRDefault="005653F4" w:rsidP="00723645"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5653F4">
              <w:rPr>
                <w:rFonts w:asciiTheme="majorHAnsi" w:hAnsiTheme="majorHAnsi"/>
                <w:szCs w:val="24"/>
              </w:rPr>
              <w:t>Meter mark</w:t>
            </w:r>
          </w:p>
        </w:tc>
        <w:tc>
          <w:tcPr>
            <w:tcW w:w="881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07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44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86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31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893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5653F4" w:rsidRPr="00C41FC3" w:rsidTr="00C55E43">
        <w:trPr>
          <w:trHeight w:val="1354"/>
        </w:trPr>
        <w:tc>
          <w:tcPr>
            <w:tcW w:w="900" w:type="dxa"/>
            <w:vMerge/>
          </w:tcPr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653F4" w:rsidRDefault="00C55E43" w:rsidP="00C55E43">
            <w:pPr>
              <w:pStyle w:val="ListParagraph"/>
              <w:spacing w:line="360" w:lineRule="auto"/>
              <w:ind w:hanging="7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:rsidR="005653F4" w:rsidRDefault="005653F4" w:rsidP="00C55E43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7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4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3" w:type="dxa"/>
          </w:tcPr>
          <w:p w:rsidR="005653F4" w:rsidRDefault="005653F4" w:rsidP="007236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1FC3" w:rsidRPr="00C41FC3" w:rsidTr="00DE2FA2">
        <w:trPr>
          <w:trHeight w:val="278"/>
        </w:trPr>
        <w:tc>
          <w:tcPr>
            <w:tcW w:w="11164" w:type="dxa"/>
            <w:gridSpan w:val="13"/>
            <w:shd w:val="clear" w:color="auto" w:fill="EBBAB2" w:themeFill="accent2" w:themeFillTint="66"/>
          </w:tcPr>
          <w:p w:rsidR="00C41FC3" w:rsidRPr="00C129F0" w:rsidRDefault="00C129F0" w:rsidP="00C129F0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Calculations</w:t>
            </w:r>
          </w:p>
        </w:tc>
      </w:tr>
      <w:tr w:rsidR="005653F4" w:rsidRPr="00C41FC3" w:rsidTr="00DE2FA2">
        <w:trPr>
          <w:trHeight w:val="278"/>
        </w:trPr>
        <w:tc>
          <w:tcPr>
            <w:tcW w:w="11164" w:type="dxa"/>
            <w:gridSpan w:val="13"/>
            <w:shd w:val="clear" w:color="auto" w:fill="auto"/>
          </w:tcPr>
          <w:p w:rsidR="005653F4" w:rsidRDefault="005653F4" w:rsidP="005653F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22" w:hanging="270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AF1F6DD" wp14:editId="4F9845B7">
                  <wp:simplePos x="0" y="0"/>
                  <wp:positionH relativeFrom="column">
                    <wp:posOffset>5101590</wp:posOffset>
                  </wp:positionH>
                  <wp:positionV relativeFrom="paragraph">
                    <wp:posOffset>318135</wp:posOffset>
                  </wp:positionV>
                  <wp:extent cx="504825" cy="471805"/>
                  <wp:effectExtent l="0" t="0" r="9525" b="4445"/>
                  <wp:wrapNone/>
                  <wp:docPr id="3" name="Picture 3" descr="Image result for spe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Find the </w: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 xml:space="preserve">instantaneous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speed at each 5m mark using the speed formula or triangle provided.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</w:p>
          <w:p w:rsidR="005653F4" w:rsidRDefault="005653F4" w:rsidP="005653F4">
            <w:pPr>
              <w:pStyle w:val="ListParagraph"/>
              <w:spacing w:line="360" w:lineRule="auto"/>
              <w:ind w:left="522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 xml:space="preserve">Speed=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distance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time</m:t>
                  </m:r>
                </m:den>
              </m:f>
            </m:oMath>
            <w:r>
              <w:rPr>
                <w:rFonts w:asciiTheme="majorHAnsi" w:eastAsiaTheme="minorEastAsia" w:hAnsiTheme="majorHAnsi"/>
                <w:b/>
                <w:i/>
                <w:noProof/>
                <w:sz w:val="24"/>
                <w:szCs w:val="24"/>
              </w:rPr>
              <w:t xml:space="preserve"> </w:t>
            </w:r>
          </w:p>
        </w:tc>
      </w:tr>
      <w:tr w:rsidR="005653F4" w:rsidRPr="00C41FC3" w:rsidTr="00DE2FA2">
        <w:trPr>
          <w:trHeight w:val="422"/>
        </w:trPr>
        <w:tc>
          <w:tcPr>
            <w:tcW w:w="990" w:type="dxa"/>
            <w:gridSpan w:val="2"/>
            <w:vMerge w:val="restart"/>
          </w:tcPr>
          <w:p w:rsidR="005653F4" w:rsidRPr="00C129F0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Group 1 data</w:t>
            </w:r>
          </w:p>
        </w:tc>
        <w:tc>
          <w:tcPr>
            <w:tcW w:w="1440" w:type="dxa"/>
          </w:tcPr>
          <w:p w:rsidR="005653F4" w:rsidRPr="00C129F0" w:rsidRDefault="005653F4" w:rsidP="00723645"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5653F4">
              <w:rPr>
                <w:rFonts w:asciiTheme="majorHAnsi" w:hAnsiTheme="majorHAnsi"/>
                <w:szCs w:val="24"/>
              </w:rPr>
              <w:t>Meter mark</w:t>
            </w:r>
          </w:p>
        </w:tc>
        <w:tc>
          <w:tcPr>
            <w:tcW w:w="881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07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44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86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31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893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5653F4" w:rsidRPr="00C41FC3" w:rsidTr="00DE2FA2">
        <w:trPr>
          <w:trHeight w:val="1354"/>
        </w:trPr>
        <w:tc>
          <w:tcPr>
            <w:tcW w:w="990" w:type="dxa"/>
            <w:gridSpan w:val="2"/>
            <w:vMerge/>
          </w:tcPr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653F4" w:rsidRDefault="005653F4" w:rsidP="005653F4">
            <w:pPr>
              <w:pStyle w:val="ListParagraph"/>
              <w:spacing w:line="360" w:lineRule="auto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24"/>
              </w:rPr>
              <w:t>Instantaneous speed</w:t>
            </w:r>
          </w:p>
          <w:p w:rsidR="005653F4" w:rsidRDefault="005653F4" w:rsidP="00723645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7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4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3" w:type="dxa"/>
          </w:tcPr>
          <w:p w:rsidR="005653F4" w:rsidRDefault="005653F4" w:rsidP="007236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53F4" w:rsidRPr="00C41FC3" w:rsidTr="00DE2FA2">
        <w:trPr>
          <w:trHeight w:val="422"/>
        </w:trPr>
        <w:tc>
          <w:tcPr>
            <w:tcW w:w="990" w:type="dxa"/>
            <w:gridSpan w:val="2"/>
            <w:vMerge w:val="restart"/>
          </w:tcPr>
          <w:p w:rsidR="005653F4" w:rsidRPr="00C129F0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Group 2 data</w:t>
            </w:r>
          </w:p>
        </w:tc>
        <w:tc>
          <w:tcPr>
            <w:tcW w:w="1440" w:type="dxa"/>
          </w:tcPr>
          <w:p w:rsidR="005653F4" w:rsidRPr="00C129F0" w:rsidRDefault="005653F4" w:rsidP="00723645"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5653F4">
              <w:rPr>
                <w:rFonts w:asciiTheme="majorHAnsi" w:hAnsiTheme="majorHAnsi"/>
                <w:szCs w:val="24"/>
              </w:rPr>
              <w:t>Meter mark</w:t>
            </w:r>
          </w:p>
        </w:tc>
        <w:tc>
          <w:tcPr>
            <w:tcW w:w="881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07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44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24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86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31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893" w:type="dxa"/>
            <w:vAlign w:val="center"/>
          </w:tcPr>
          <w:p w:rsidR="005653F4" w:rsidRPr="00C41FC3" w:rsidRDefault="005653F4" w:rsidP="00723645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</w:tr>
      <w:tr w:rsidR="005653F4" w:rsidRPr="00C41FC3" w:rsidTr="00DE2FA2">
        <w:trPr>
          <w:trHeight w:val="1354"/>
        </w:trPr>
        <w:tc>
          <w:tcPr>
            <w:tcW w:w="990" w:type="dxa"/>
            <w:gridSpan w:val="2"/>
            <w:vMerge/>
          </w:tcPr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5653F4" w:rsidRDefault="005653F4" w:rsidP="00723645">
            <w:pPr>
              <w:pStyle w:val="ListParagraph"/>
              <w:spacing w:line="360" w:lineRule="auto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24"/>
              </w:rPr>
              <w:t>Instantaneous speed</w:t>
            </w:r>
          </w:p>
          <w:p w:rsidR="005653F4" w:rsidRDefault="005653F4" w:rsidP="00723645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1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9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7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4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6" w:type="dxa"/>
          </w:tcPr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1" w:type="dxa"/>
          </w:tcPr>
          <w:p w:rsidR="005653F4" w:rsidRDefault="005653F4" w:rsidP="00723645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3" w:type="dxa"/>
          </w:tcPr>
          <w:p w:rsidR="005653F4" w:rsidRDefault="005653F4" w:rsidP="0072364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53F4" w:rsidRDefault="005653F4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29F0" w:rsidRPr="00C41FC3" w:rsidTr="00DE2FA2">
        <w:trPr>
          <w:trHeight w:val="2428"/>
        </w:trPr>
        <w:tc>
          <w:tcPr>
            <w:tcW w:w="11164" w:type="dxa"/>
            <w:gridSpan w:val="13"/>
            <w:shd w:val="clear" w:color="auto" w:fill="FFFFFF" w:themeFill="background1"/>
            <w:vAlign w:val="center"/>
          </w:tcPr>
          <w:p w:rsidR="005653F4" w:rsidRDefault="005653F4" w:rsidP="005653F4">
            <w:pPr>
              <w:pStyle w:val="ListParagraph"/>
              <w:spacing w:before="200" w:line="360" w:lineRule="auto"/>
              <w:ind w:left="108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5653F4" w:rsidRPr="005653F4" w:rsidRDefault="005653F4" w:rsidP="005653F4">
            <w:pPr>
              <w:spacing w:before="200" w:line="360" w:lineRule="auto"/>
              <w:ind w:left="72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5653F4" w:rsidRDefault="005653F4" w:rsidP="005653F4">
            <w:pPr>
              <w:pStyle w:val="ListParagraph"/>
              <w:spacing w:before="200" w:line="360" w:lineRule="auto"/>
              <w:ind w:left="108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5653F4" w:rsidRDefault="005653F4" w:rsidP="005653F4">
            <w:pPr>
              <w:pStyle w:val="ListParagraph"/>
              <w:spacing w:before="200" w:line="360" w:lineRule="auto"/>
              <w:ind w:left="1080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:rsidR="00C129F0" w:rsidRPr="005653F4" w:rsidRDefault="00C129F0" w:rsidP="005653F4">
            <w:pPr>
              <w:pStyle w:val="ListParagraph"/>
              <w:numPr>
                <w:ilvl w:val="0"/>
                <w:numId w:val="8"/>
              </w:numPr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5653F4">
              <w:rPr>
                <w:rFonts w:asciiTheme="majorHAnsi" w:hAnsiTheme="majorHAnsi"/>
                <w:noProof/>
                <w:sz w:val="24"/>
                <w:szCs w:val="24"/>
              </w:rPr>
              <w:t xml:space="preserve">Find the </w:t>
            </w:r>
            <w:r w:rsidRPr="005653F4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t>average</w:t>
            </w:r>
            <w:r w:rsidRPr="005653F4">
              <w:rPr>
                <w:rFonts w:asciiTheme="majorHAnsi" w:hAnsiTheme="majorHAnsi"/>
                <w:noProof/>
                <w:sz w:val="24"/>
                <w:szCs w:val="24"/>
              </w:rPr>
              <w:t xml:space="preserve"> speed using the TOTAL time and the TOTAL distance travelled.</w:t>
            </w:r>
          </w:p>
          <w:p w:rsidR="00C129F0" w:rsidRDefault="005653F4" w:rsidP="00C129F0">
            <w:pPr>
              <w:pStyle w:val="ListParagraph"/>
              <w:spacing w:before="200" w:line="360" w:lineRule="auto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</w:p>
        </w:tc>
      </w:tr>
      <w:tr w:rsidR="00DE2FA2" w:rsidRPr="00C41FC3" w:rsidTr="00DE2FA2">
        <w:trPr>
          <w:trHeight w:val="275"/>
        </w:trPr>
        <w:tc>
          <w:tcPr>
            <w:tcW w:w="11164" w:type="dxa"/>
            <w:gridSpan w:val="13"/>
            <w:shd w:val="clear" w:color="auto" w:fill="EBBAB2" w:themeFill="accent2" w:themeFillTint="66"/>
          </w:tcPr>
          <w:p w:rsidR="00DE2FA2" w:rsidRPr="00C41FC3" w:rsidRDefault="00DE2FA2" w:rsidP="007236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Graphing</w:t>
            </w:r>
          </w:p>
        </w:tc>
      </w:tr>
      <w:tr w:rsidR="00DE2FA2" w:rsidRPr="00C41FC3" w:rsidTr="00DE2FA2">
        <w:tc>
          <w:tcPr>
            <w:tcW w:w="11164" w:type="dxa"/>
            <w:gridSpan w:val="13"/>
          </w:tcPr>
          <w:p w:rsidR="00222C1A" w:rsidRDefault="0008024B" w:rsidP="00222C1A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45DEC28" wp14:editId="3239956C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869050</wp:posOffset>
                  </wp:positionV>
                  <wp:extent cx="3398292" cy="3398292"/>
                  <wp:effectExtent l="0" t="0" r="0" b="0"/>
                  <wp:wrapNone/>
                  <wp:docPr id="5" name="Picture 5" descr="Image result for grid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id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292" cy="339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C1A">
              <w:rPr>
                <w:rFonts w:asciiTheme="majorHAnsi" w:hAnsiTheme="majorHAnsi"/>
                <w:sz w:val="24"/>
                <w:szCs w:val="24"/>
              </w:rPr>
              <w:t>Graph the speed on a distance vs. time graph. Put time on the x axis. Title, label, and scale the graph appropriately. Pick either group’s data to graph—you only need to graph one group’s data.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DE2FA2" w:rsidRPr="00C41FC3" w:rsidRDefault="0008024B" w:rsidP="00222C1A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0912894" wp14:editId="1BCE7B9A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561975</wp:posOffset>
                  </wp:positionV>
                  <wp:extent cx="3395980" cy="33959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980" cy="339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2C1A">
              <w:rPr>
                <w:rFonts w:asciiTheme="majorHAnsi" w:hAnsiTheme="majorHAnsi"/>
                <w:sz w:val="24"/>
                <w:szCs w:val="24"/>
              </w:rPr>
              <w:t xml:space="preserve">Graph the </w:t>
            </w:r>
            <w:r w:rsidR="00222C1A">
              <w:rPr>
                <w:rFonts w:asciiTheme="majorHAnsi" w:hAnsiTheme="majorHAnsi"/>
                <w:b/>
                <w:i/>
                <w:sz w:val="24"/>
                <w:szCs w:val="24"/>
              </w:rPr>
              <w:t>instantaneous speed</w:t>
            </w:r>
            <w:r w:rsidR="00222C1A">
              <w:rPr>
                <w:rFonts w:asciiTheme="majorHAnsi" w:hAnsiTheme="majorHAnsi"/>
                <w:sz w:val="24"/>
                <w:szCs w:val="24"/>
              </w:rPr>
              <w:t xml:space="preserve"> of that same group on a speed vs. time graph. Put time on the x-axis. </w:t>
            </w:r>
            <w:r w:rsidR="00222C1A">
              <w:rPr>
                <w:rFonts w:asciiTheme="majorHAnsi" w:hAnsiTheme="majorHAnsi"/>
                <w:sz w:val="24"/>
                <w:szCs w:val="24"/>
              </w:rPr>
              <w:t>Title, label, and scale the graph appropriately.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DE2FA2"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1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4"/>
      </w:tblGrid>
      <w:tr w:rsidR="00222C1A" w:rsidRPr="00C41FC3" w:rsidTr="00723645">
        <w:trPr>
          <w:trHeight w:val="275"/>
        </w:trPr>
        <w:tc>
          <w:tcPr>
            <w:tcW w:w="11164" w:type="dxa"/>
            <w:shd w:val="clear" w:color="auto" w:fill="EBBAB2" w:themeFill="accent2" w:themeFillTint="66"/>
          </w:tcPr>
          <w:p w:rsidR="00222C1A" w:rsidRPr="00C41FC3" w:rsidRDefault="00222C1A" w:rsidP="007236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Analysis &amp; Conclusions</w:t>
            </w:r>
          </w:p>
        </w:tc>
      </w:tr>
      <w:tr w:rsidR="00222C1A" w:rsidRPr="00C41FC3" w:rsidTr="00723645">
        <w:tc>
          <w:tcPr>
            <w:tcW w:w="11164" w:type="dxa"/>
          </w:tcPr>
          <w:p w:rsidR="00222C1A" w:rsidRDefault="00222C1A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does the data suggest about the </w:t>
            </w:r>
            <w:r w:rsidRPr="00C55E43">
              <w:rPr>
                <w:rFonts w:asciiTheme="majorHAnsi" w:hAnsiTheme="majorHAnsi"/>
                <w:b/>
                <w:sz w:val="24"/>
                <w:szCs w:val="24"/>
              </w:rPr>
              <w:t>difference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between instantaneous and average speed?</w:t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222C1A" w:rsidRDefault="00222C1A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Did either mover have the same speed for every 5 meter mark?</w:t>
            </w:r>
            <w:r w:rsidR="0008024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024B" w:rsidRPr="00C54DA8">
              <w:rPr>
                <w:rFonts w:asciiTheme="majorHAnsi" w:hAnsiTheme="majorHAnsi"/>
                <w:b/>
                <w:i/>
                <w:sz w:val="24"/>
                <w:szCs w:val="24"/>
              </w:rPr>
              <w:t>Why or why not</w:t>
            </w:r>
            <w:r w:rsidR="0008024B">
              <w:rPr>
                <w:rFonts w:asciiTheme="majorHAnsi" w:hAnsiTheme="majorHAnsi"/>
                <w:sz w:val="24"/>
                <w:szCs w:val="24"/>
              </w:rPr>
              <w:t>?</w:t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08024B" w:rsidRDefault="0008024B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Looking at the </w:t>
            </w:r>
            <w:r w:rsidRPr="00C54DA8">
              <w:rPr>
                <w:rFonts w:asciiTheme="majorHAnsi" w:hAnsiTheme="majorHAnsi"/>
                <w:b/>
                <w:sz w:val="24"/>
                <w:szCs w:val="24"/>
              </w:rPr>
              <w:t>distance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vs. time graph, describe the </w:t>
            </w:r>
            <w:r w:rsidRPr="00C54DA8">
              <w:rPr>
                <w:rFonts w:asciiTheme="majorHAnsi" w:hAnsiTheme="majorHAnsi"/>
                <w:sz w:val="24"/>
                <w:szCs w:val="24"/>
              </w:rPr>
              <w:t>changes in speed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08024B" w:rsidRDefault="0008024B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Looking at the </w:t>
            </w:r>
            <w:r w:rsidRPr="00C54DA8">
              <w:rPr>
                <w:rFonts w:asciiTheme="majorHAnsi" w:hAnsiTheme="majorHAnsi"/>
                <w:b/>
                <w:sz w:val="24"/>
                <w:szCs w:val="24"/>
              </w:rPr>
              <w:t>speed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vs. time graph, describe the changes in speed. 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222C1A" w:rsidRPr="00C41FC3" w:rsidRDefault="0008024B" w:rsidP="0008024B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does </w:t>
            </w:r>
            <w:r>
              <w:rPr>
                <w:rFonts w:asciiTheme="majorHAnsi" w:hAnsiTheme="majorHAnsi"/>
                <w:sz w:val="24"/>
                <w:szCs w:val="24"/>
              </w:rPr>
              <w:t>the speed vs. time graph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represent the data </w:t>
            </w:r>
            <w:r w:rsidRPr="00C54DA8">
              <w:rPr>
                <w:rFonts w:asciiTheme="majorHAnsi" w:hAnsiTheme="majorHAnsi"/>
                <w:b/>
                <w:sz w:val="24"/>
                <w:szCs w:val="24"/>
              </w:rPr>
              <w:t>differ</w:t>
            </w:r>
            <w:bookmarkStart w:id="0" w:name="_GoBack"/>
            <w:bookmarkEnd w:id="0"/>
            <w:r w:rsidRPr="00C54DA8">
              <w:rPr>
                <w:rFonts w:asciiTheme="majorHAnsi" w:hAnsiTheme="majorHAnsi"/>
                <w:b/>
                <w:sz w:val="24"/>
                <w:szCs w:val="24"/>
              </w:rPr>
              <w:t>ently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from the distance vs. time graph?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222C1A"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222C1A" w:rsidRDefault="00222C1A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024B" w:rsidRPr="00C41FC3" w:rsidRDefault="0008024B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024B">
        <w:rPr>
          <w:rFonts w:asciiTheme="majorHAnsi" w:hAnsiTheme="majorHAnsi"/>
          <w:b/>
          <w:i/>
          <w:sz w:val="24"/>
          <w:szCs w:val="24"/>
        </w:rPr>
        <w:t>Bonus:</w:t>
      </w:r>
      <w:r>
        <w:rPr>
          <w:rFonts w:asciiTheme="majorHAnsi" w:hAnsiTheme="majorHAnsi"/>
          <w:sz w:val="24"/>
          <w:szCs w:val="24"/>
        </w:rPr>
        <w:t xml:space="preserve"> Record the time it takes you to walk from the 0m mark to the 50 m mark and calculate your average speed.</w:t>
      </w:r>
    </w:p>
    <w:sectPr w:rsidR="0008024B" w:rsidRPr="00C41FC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82D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7D54"/>
    <w:multiLevelType w:val="hybridMultilevel"/>
    <w:tmpl w:val="AA90D01E"/>
    <w:lvl w:ilvl="0" w:tplc="E5B29B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94D7D"/>
    <w:multiLevelType w:val="hybridMultilevel"/>
    <w:tmpl w:val="AA90D01E"/>
    <w:lvl w:ilvl="0" w:tplc="E5B29B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96163"/>
    <w:multiLevelType w:val="hybridMultilevel"/>
    <w:tmpl w:val="853277A6"/>
    <w:lvl w:ilvl="0" w:tplc="BFF6B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4A28"/>
    <w:rsid w:val="00047BDB"/>
    <w:rsid w:val="0008024B"/>
    <w:rsid w:val="00116CC4"/>
    <w:rsid w:val="00145E79"/>
    <w:rsid w:val="001D1F3D"/>
    <w:rsid w:val="0020374B"/>
    <w:rsid w:val="00222C1A"/>
    <w:rsid w:val="0033053A"/>
    <w:rsid w:val="0034330A"/>
    <w:rsid w:val="00376BD5"/>
    <w:rsid w:val="004355A6"/>
    <w:rsid w:val="004D5C34"/>
    <w:rsid w:val="0052069F"/>
    <w:rsid w:val="005653F4"/>
    <w:rsid w:val="006113C6"/>
    <w:rsid w:val="00633C39"/>
    <w:rsid w:val="007E76C1"/>
    <w:rsid w:val="00816CCC"/>
    <w:rsid w:val="00A039C2"/>
    <w:rsid w:val="00A87604"/>
    <w:rsid w:val="00AC4A31"/>
    <w:rsid w:val="00BC2634"/>
    <w:rsid w:val="00C129F0"/>
    <w:rsid w:val="00C27EEB"/>
    <w:rsid w:val="00C41FC3"/>
    <w:rsid w:val="00C54DA8"/>
    <w:rsid w:val="00C55E43"/>
    <w:rsid w:val="00C95E55"/>
    <w:rsid w:val="00DB6E6E"/>
    <w:rsid w:val="00DE2FA2"/>
    <w:rsid w:val="00DE7ED4"/>
    <w:rsid w:val="00EA73F4"/>
    <w:rsid w:val="00EC341D"/>
    <w:rsid w:val="00EE07EB"/>
    <w:rsid w:val="00F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9</cp:revision>
  <cp:lastPrinted>2016-09-14T17:43:00Z</cp:lastPrinted>
  <dcterms:created xsi:type="dcterms:W3CDTF">2016-09-14T15:32:00Z</dcterms:created>
  <dcterms:modified xsi:type="dcterms:W3CDTF">2016-09-14T17:43:00Z</dcterms:modified>
</cp:coreProperties>
</file>